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D31E04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2344D8" w:rsidRPr="00D31E04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2344D8" w:rsidRPr="00D31E04" w:rsidRDefault="00ED157D" w:rsidP="002344D8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A22933">
        <w:rPr>
          <w:spacing w:val="30"/>
          <w:sz w:val="20"/>
        </w:rPr>
        <w:t xml:space="preserve">10 </w:t>
      </w:r>
      <w:r w:rsidR="00F12136">
        <w:rPr>
          <w:spacing w:val="30"/>
          <w:sz w:val="20"/>
        </w:rPr>
        <w:t>до</w:t>
      </w:r>
      <w:r w:rsidR="00286BEA">
        <w:rPr>
          <w:spacing w:val="30"/>
          <w:sz w:val="20"/>
        </w:rPr>
        <w:t xml:space="preserve"> </w:t>
      </w:r>
      <w:r w:rsidR="00A22933">
        <w:rPr>
          <w:spacing w:val="30"/>
          <w:sz w:val="20"/>
        </w:rPr>
        <w:t>16</w:t>
      </w:r>
      <w:r w:rsidR="00820AB1">
        <w:rPr>
          <w:spacing w:val="30"/>
          <w:sz w:val="20"/>
        </w:rPr>
        <w:t xml:space="preserve"> лютого</w:t>
      </w:r>
      <w:r w:rsidR="00866DF3">
        <w:rPr>
          <w:spacing w:val="30"/>
          <w:sz w:val="20"/>
        </w:rPr>
        <w:t xml:space="preserve"> </w:t>
      </w:r>
      <w:r w:rsidR="002344D8" w:rsidRPr="00D31E04">
        <w:rPr>
          <w:spacing w:val="30"/>
          <w:sz w:val="20"/>
        </w:rPr>
        <w:t>20</w:t>
      </w:r>
      <w:r w:rsidR="006C62FB">
        <w:rPr>
          <w:spacing w:val="30"/>
          <w:sz w:val="20"/>
        </w:rPr>
        <w:t>20</w:t>
      </w:r>
      <w:r w:rsidR="002344D8"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F37BFA" w:rsidRPr="002D7FCF" w:rsidTr="00956ED1">
        <w:trPr>
          <w:trHeight w:val="70"/>
        </w:trPr>
        <w:tc>
          <w:tcPr>
            <w:tcW w:w="1242" w:type="dxa"/>
          </w:tcPr>
          <w:p w:rsidR="00F37BFA" w:rsidRPr="002D7FCF" w:rsidRDefault="00F37BFA" w:rsidP="00956ED1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F37BFA" w:rsidRPr="002D7FCF" w:rsidRDefault="00F37BFA" w:rsidP="00956ED1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F37BFA" w:rsidRPr="002D7FCF" w:rsidRDefault="00F37BFA" w:rsidP="00956ED1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F37BFA" w:rsidRPr="002D7FCF" w:rsidRDefault="00F37BFA" w:rsidP="00956ED1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F37BFA" w:rsidRPr="002D7FCF" w:rsidRDefault="00F37BFA" w:rsidP="00956ED1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171454" w:rsidRPr="002D7FCF" w:rsidTr="00956ED1">
        <w:trPr>
          <w:trHeight w:val="480"/>
        </w:trPr>
        <w:tc>
          <w:tcPr>
            <w:tcW w:w="1242" w:type="dxa"/>
            <w:vMerge w:val="restart"/>
          </w:tcPr>
          <w:p w:rsidR="00171454" w:rsidRPr="002D7FCF" w:rsidRDefault="00171454" w:rsidP="00956ED1">
            <w:pPr>
              <w:jc w:val="center"/>
            </w:pPr>
            <w:r>
              <w:t xml:space="preserve">10 лютого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956ED1">
            <w:pPr>
              <w:jc w:val="center"/>
            </w:pPr>
            <w:r>
              <w:t>08-00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956ED1">
            <w:r w:rsidRPr="002D7FCF">
              <w:t xml:space="preserve">оперативна нарада з керівниками структурних підрозділів райдержадміністрації.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956ED1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Т.В., керівник апарату райдержадміністрації  Лебедєва Н.В.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956ED1">
            <w:pPr>
              <w:rPr>
                <w:i/>
              </w:rPr>
            </w:pPr>
          </w:p>
        </w:tc>
      </w:tr>
      <w:tr w:rsidR="00171454" w:rsidRPr="002D7FCF" w:rsidTr="00956ED1">
        <w:trPr>
          <w:trHeight w:val="480"/>
        </w:trPr>
        <w:tc>
          <w:tcPr>
            <w:tcW w:w="1242" w:type="dxa"/>
            <w:vMerge/>
          </w:tcPr>
          <w:p w:rsidR="00171454" w:rsidRDefault="00171454" w:rsidP="00956E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956ED1">
            <w:pPr>
              <w:jc w:val="center"/>
            </w:pPr>
            <w:r w:rsidRPr="002D7FCF">
              <w:t xml:space="preserve">09-00 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956ED1">
            <w:r w:rsidRPr="002D7FCF">
              <w:t xml:space="preserve">оперативна нарада в режимі </w:t>
            </w:r>
            <w:proofErr w:type="spellStart"/>
            <w:r w:rsidRPr="002D7FCF">
              <w:t>відеоконференцзв’язку</w:t>
            </w:r>
            <w:proofErr w:type="spellEnd"/>
            <w:r w:rsidRPr="002D7FCF"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956ED1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Участь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956ED1">
            <w:pPr>
              <w:rPr>
                <w:i/>
              </w:rPr>
            </w:pPr>
          </w:p>
        </w:tc>
      </w:tr>
      <w:tr w:rsidR="00171454" w:rsidRPr="002D7FCF" w:rsidTr="00956ED1">
        <w:trPr>
          <w:trHeight w:val="480"/>
        </w:trPr>
        <w:tc>
          <w:tcPr>
            <w:tcW w:w="1242" w:type="dxa"/>
            <w:vMerge/>
          </w:tcPr>
          <w:p w:rsidR="00171454" w:rsidRDefault="00171454" w:rsidP="00956E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956ED1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171454">
            <w:r>
              <w:t xml:space="preserve">робоча зустріч із міністром освіти і науки </w:t>
            </w:r>
            <w:r w:rsidR="00FA680D">
              <w:t xml:space="preserve">України </w:t>
            </w:r>
            <w:r>
              <w:t>Г.</w:t>
            </w:r>
            <w:proofErr w:type="spellStart"/>
            <w:r>
              <w:t>Новосад</w:t>
            </w:r>
            <w:proofErr w:type="spellEnd"/>
            <w:r>
              <w:t xml:space="preserve"> в м. Новгород-Сіверському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956ED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Участь відділу освіти, молоді та спорту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71454" w:rsidRPr="002D7FCF" w:rsidRDefault="00171454" w:rsidP="00956ED1">
            <w:pPr>
              <w:rPr>
                <w:i/>
              </w:rPr>
            </w:pPr>
          </w:p>
        </w:tc>
      </w:tr>
      <w:tr w:rsidR="00A22933" w:rsidRPr="002D7FCF" w:rsidTr="00956ED1">
        <w:trPr>
          <w:trHeight w:val="480"/>
        </w:trPr>
        <w:tc>
          <w:tcPr>
            <w:tcW w:w="1242" w:type="dxa"/>
          </w:tcPr>
          <w:p w:rsidR="00A22933" w:rsidRDefault="00A22933" w:rsidP="00956ED1">
            <w:pPr>
              <w:jc w:val="center"/>
            </w:pPr>
            <w:r>
              <w:t>10-14 лютого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22933" w:rsidRPr="002D7FCF" w:rsidRDefault="00A22933" w:rsidP="00956ED1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A22933" w:rsidRPr="002D7FCF" w:rsidRDefault="00A22933" w:rsidP="00A22933">
            <w:r>
              <w:t xml:space="preserve">участь переможців районного етапу у тренувальних зборах учасників учнівських олімпіад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A22933" w:rsidRPr="002D7FCF" w:rsidRDefault="00A22933" w:rsidP="00956ED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A22933" w:rsidRPr="002D7FCF" w:rsidRDefault="00A22933" w:rsidP="00956ED1">
            <w:pPr>
              <w:rPr>
                <w:i/>
              </w:rPr>
            </w:pPr>
          </w:p>
        </w:tc>
      </w:tr>
      <w:tr w:rsidR="00B7361D" w:rsidRPr="002D7FCF" w:rsidTr="00956ED1">
        <w:trPr>
          <w:trHeight w:val="480"/>
        </w:trPr>
        <w:tc>
          <w:tcPr>
            <w:tcW w:w="1242" w:type="dxa"/>
          </w:tcPr>
          <w:p w:rsidR="00A22933" w:rsidRDefault="00A22933" w:rsidP="00956ED1">
            <w:pPr>
              <w:jc w:val="center"/>
            </w:pPr>
            <w:r>
              <w:t>12</w:t>
            </w:r>
          </w:p>
          <w:p w:rsidR="00B7361D" w:rsidRDefault="00CE72BF" w:rsidP="00956ED1">
            <w:pPr>
              <w:jc w:val="center"/>
            </w:pPr>
            <w:r>
              <w:t xml:space="preserve">лютого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956ED1">
            <w:pPr>
              <w:jc w:val="center"/>
            </w:pPr>
            <w:r w:rsidRPr="002D7FCF">
              <w:t>09-00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956ED1">
            <w:r w:rsidRPr="002D7FCF">
              <w:t xml:space="preserve">прийом громадян з особистих питань </w:t>
            </w:r>
            <w:r>
              <w:t xml:space="preserve">керівництвом </w:t>
            </w:r>
            <w:r w:rsidRPr="002D7FCF">
              <w:t xml:space="preserve"> райдержадміністрації 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CB541D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Відповідальний </w:t>
            </w:r>
            <w:r w:rsidR="00CB541D" w:rsidRPr="002D7FCF">
              <w:rPr>
                <w:i/>
                <w:sz w:val="20"/>
                <w:szCs w:val="20"/>
              </w:rPr>
              <w:t xml:space="preserve"> загальний відділ, організаційної роботи та контролю  </w:t>
            </w:r>
            <w:proofErr w:type="spellStart"/>
            <w:r w:rsidRPr="002D7FCF">
              <w:rPr>
                <w:i/>
                <w:sz w:val="20"/>
                <w:szCs w:val="20"/>
              </w:rPr>
              <w:t>Можаєва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 Н.О.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956ED1">
            <w:pPr>
              <w:rPr>
                <w:i/>
              </w:rPr>
            </w:pPr>
          </w:p>
        </w:tc>
      </w:tr>
      <w:tr w:rsidR="00A22933" w:rsidRPr="002D7FCF" w:rsidTr="00956ED1">
        <w:trPr>
          <w:trHeight w:val="480"/>
        </w:trPr>
        <w:tc>
          <w:tcPr>
            <w:tcW w:w="1242" w:type="dxa"/>
          </w:tcPr>
          <w:p w:rsidR="00A22933" w:rsidRDefault="00A22933" w:rsidP="00956ED1">
            <w:pPr>
              <w:jc w:val="center"/>
            </w:pPr>
            <w:r>
              <w:t>12-14 лютого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22933" w:rsidRPr="002D7FCF" w:rsidRDefault="00A22933" w:rsidP="00956ED1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A22933" w:rsidRPr="002D7FCF" w:rsidRDefault="00A22933" w:rsidP="00956ED1">
            <w:r>
              <w:t>участь в обласному етапі конкурсу «Учитель року»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A22933" w:rsidRPr="002D7FCF" w:rsidRDefault="00A22933" w:rsidP="00956ED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A22933" w:rsidRPr="002D7FCF" w:rsidRDefault="00A22933" w:rsidP="00956ED1">
            <w:pPr>
              <w:rPr>
                <w:i/>
              </w:rPr>
            </w:pPr>
          </w:p>
        </w:tc>
      </w:tr>
      <w:tr w:rsidR="00956ED1" w:rsidRPr="002D7FCF" w:rsidTr="00956ED1">
        <w:trPr>
          <w:trHeight w:val="502"/>
        </w:trPr>
        <w:tc>
          <w:tcPr>
            <w:tcW w:w="1242" w:type="dxa"/>
            <w:vMerge w:val="restart"/>
          </w:tcPr>
          <w:p w:rsidR="00A22933" w:rsidRDefault="00A22933" w:rsidP="00956ED1">
            <w:pPr>
              <w:jc w:val="center"/>
            </w:pPr>
            <w:r>
              <w:t>14</w:t>
            </w:r>
          </w:p>
          <w:p w:rsidR="00956ED1" w:rsidRPr="002D7FCF" w:rsidRDefault="00956ED1" w:rsidP="00956ED1">
            <w:pPr>
              <w:jc w:val="center"/>
            </w:pPr>
            <w:r>
              <w:t>лютого</w:t>
            </w:r>
          </w:p>
          <w:p w:rsidR="00956ED1" w:rsidRDefault="00956ED1" w:rsidP="00956ED1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56ED1" w:rsidRPr="002D7FCF" w:rsidRDefault="00CB541D" w:rsidP="00956ED1">
            <w:pPr>
              <w:jc w:val="center"/>
            </w:pPr>
            <w:r>
              <w:t>10-00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956ED1" w:rsidRDefault="00CB541D" w:rsidP="00956ED1">
            <w:r>
              <w:t xml:space="preserve">сходи жителів </w:t>
            </w:r>
            <w:proofErr w:type="spellStart"/>
            <w:r>
              <w:t>Великодирчинської</w:t>
            </w:r>
            <w:proofErr w:type="spellEnd"/>
            <w:r>
              <w:t xml:space="preserve"> сільської ради </w:t>
            </w:r>
          </w:p>
          <w:p w:rsidR="00CB541D" w:rsidRPr="002D7FCF" w:rsidRDefault="00CB541D" w:rsidP="00956ED1">
            <w:r>
              <w:t xml:space="preserve">сходи жителів Андріївської сільської ради 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956ED1" w:rsidRPr="002D7FCF" w:rsidRDefault="00CB541D" w:rsidP="00956ED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</w:t>
            </w:r>
            <w:r w:rsidRPr="002D7FCF">
              <w:rPr>
                <w:i/>
                <w:sz w:val="20"/>
                <w:szCs w:val="20"/>
              </w:rPr>
              <w:t xml:space="preserve"> загальний відділ, організаційної роботи та контролю </w:t>
            </w:r>
            <w:proofErr w:type="spellStart"/>
            <w:r>
              <w:rPr>
                <w:i/>
                <w:sz w:val="20"/>
                <w:szCs w:val="20"/>
              </w:rPr>
              <w:t>Демянцева</w:t>
            </w:r>
            <w:proofErr w:type="spellEnd"/>
            <w:r>
              <w:rPr>
                <w:i/>
                <w:sz w:val="20"/>
                <w:szCs w:val="20"/>
              </w:rPr>
              <w:t xml:space="preserve"> С.М.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56ED1" w:rsidRPr="002D7FCF" w:rsidRDefault="00956ED1" w:rsidP="00956ED1">
            <w:pPr>
              <w:rPr>
                <w:i/>
              </w:rPr>
            </w:pPr>
          </w:p>
        </w:tc>
      </w:tr>
      <w:tr w:rsidR="00CB541D" w:rsidRPr="002D7FCF" w:rsidTr="00956ED1">
        <w:trPr>
          <w:trHeight w:val="502"/>
        </w:trPr>
        <w:tc>
          <w:tcPr>
            <w:tcW w:w="1242" w:type="dxa"/>
            <w:vMerge/>
          </w:tcPr>
          <w:p w:rsidR="00CB541D" w:rsidRDefault="00CB541D" w:rsidP="00CB541D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B541D" w:rsidRPr="002D7FCF" w:rsidRDefault="00CB541D" w:rsidP="00CB541D">
            <w:pPr>
              <w:jc w:val="center"/>
            </w:pPr>
            <w:r w:rsidRPr="002D7FCF">
              <w:t>10-</w:t>
            </w:r>
            <w:r>
              <w:t>3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CB541D" w:rsidRPr="002D7FCF" w:rsidRDefault="00CB541D" w:rsidP="00CB541D">
            <w:r w:rsidRPr="002D7FCF"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CB541D" w:rsidRPr="002D7FCF" w:rsidRDefault="00CB541D" w:rsidP="00CB541D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B541D" w:rsidRPr="002D7FCF" w:rsidRDefault="00CB541D" w:rsidP="00CB541D">
            <w:pPr>
              <w:rPr>
                <w:i/>
              </w:rPr>
            </w:pPr>
          </w:p>
        </w:tc>
      </w:tr>
      <w:tr w:rsidR="00CB541D" w:rsidRPr="002D7FCF" w:rsidTr="00956ED1">
        <w:trPr>
          <w:trHeight w:val="502"/>
        </w:trPr>
        <w:tc>
          <w:tcPr>
            <w:tcW w:w="1242" w:type="dxa"/>
            <w:vMerge/>
          </w:tcPr>
          <w:p w:rsidR="00CB541D" w:rsidRPr="002D7FCF" w:rsidRDefault="00CB541D" w:rsidP="00CB541D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B541D" w:rsidRPr="002D7FCF" w:rsidRDefault="00CB541D" w:rsidP="00CB541D">
            <w:pPr>
              <w:jc w:val="center"/>
            </w:pPr>
            <w:r w:rsidRPr="002D7FCF">
              <w:t>1</w:t>
            </w:r>
            <w:r>
              <w:t>1</w:t>
            </w:r>
            <w:r w:rsidRPr="002D7FCF">
              <w:t>-</w:t>
            </w:r>
            <w:r>
              <w:t>0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CB541D" w:rsidRPr="002D7FCF" w:rsidRDefault="00CB541D" w:rsidP="00CB541D">
            <w:r w:rsidRPr="002D7FCF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CB541D" w:rsidRPr="002D7FCF" w:rsidRDefault="00CB541D" w:rsidP="00CB541D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B541D" w:rsidRPr="002D7FCF" w:rsidRDefault="00CB541D" w:rsidP="00CB541D">
            <w:pPr>
              <w:rPr>
                <w:i/>
              </w:rPr>
            </w:pPr>
          </w:p>
        </w:tc>
      </w:tr>
      <w:tr w:rsidR="00CB541D" w:rsidRPr="002D7FCF" w:rsidTr="00956ED1">
        <w:trPr>
          <w:trHeight w:val="502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CB541D" w:rsidRPr="002D7FCF" w:rsidRDefault="00CB541D" w:rsidP="00CB541D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B541D" w:rsidRPr="002D7FCF" w:rsidRDefault="00CB541D" w:rsidP="00CB541D">
            <w:pPr>
              <w:jc w:val="center"/>
            </w:pPr>
            <w:r>
              <w:t>11-3</w:t>
            </w:r>
            <w:r w:rsidRPr="002D7FCF">
              <w:t>0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CB541D" w:rsidRPr="002D7FCF" w:rsidRDefault="00CB541D" w:rsidP="00CB541D">
            <w:r w:rsidRPr="002D7FCF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CB541D" w:rsidRPr="002D7FCF" w:rsidRDefault="00CB541D" w:rsidP="00CB541D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в.о.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B541D" w:rsidRPr="002D7FCF" w:rsidRDefault="00CB541D" w:rsidP="00CB541D">
            <w:pPr>
              <w:rPr>
                <w:i/>
              </w:rPr>
            </w:pPr>
          </w:p>
        </w:tc>
      </w:tr>
      <w:tr w:rsidR="00CB541D" w:rsidRPr="002D7FCF" w:rsidTr="00956ED1">
        <w:trPr>
          <w:trHeight w:val="502"/>
        </w:trPr>
        <w:tc>
          <w:tcPr>
            <w:tcW w:w="1242" w:type="dxa"/>
            <w:tcBorders>
              <w:bottom w:val="single" w:sz="4" w:space="0" w:color="auto"/>
            </w:tcBorders>
          </w:tcPr>
          <w:p w:rsidR="00CB541D" w:rsidRPr="002D7FCF" w:rsidRDefault="00CB541D" w:rsidP="00CB541D">
            <w:pPr>
              <w:jc w:val="center"/>
            </w:pPr>
            <w:r>
              <w:t xml:space="preserve">14-15 лютого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B541D" w:rsidRDefault="00CB541D" w:rsidP="00CB541D">
            <w:pPr>
              <w:jc w:val="center"/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CB541D" w:rsidRPr="002D7FCF" w:rsidRDefault="00CB541D" w:rsidP="00CB541D">
            <w:r>
              <w:t>заходи до Дня вшанування учасників бойових дій на території інших держав (за окремим планом)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CB541D" w:rsidRPr="002D7FCF" w:rsidRDefault="00CB541D" w:rsidP="00CB541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Центр інтеграції бібліотечних та клубних закладів Калита О.І.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B541D" w:rsidRPr="002D7FCF" w:rsidRDefault="00CB541D" w:rsidP="00CB541D">
            <w:pPr>
              <w:rPr>
                <w:i/>
              </w:rPr>
            </w:pPr>
          </w:p>
        </w:tc>
      </w:tr>
      <w:tr w:rsidR="00CB541D" w:rsidRPr="002D7FCF" w:rsidTr="00956ED1">
        <w:trPr>
          <w:trHeight w:val="190"/>
        </w:trPr>
        <w:tc>
          <w:tcPr>
            <w:tcW w:w="1242" w:type="dxa"/>
            <w:tcBorders>
              <w:top w:val="single" w:sz="4" w:space="0" w:color="auto"/>
            </w:tcBorders>
          </w:tcPr>
          <w:p w:rsidR="00CB541D" w:rsidRDefault="00CB541D" w:rsidP="00CB541D">
            <w:pPr>
              <w:jc w:val="center"/>
            </w:pPr>
            <w:r>
              <w:t xml:space="preserve">15-16 лютого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B541D" w:rsidRPr="002D7FCF" w:rsidRDefault="00CB541D" w:rsidP="00CB541D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CB541D" w:rsidRDefault="00CB541D" w:rsidP="00CB541D">
            <w:r>
              <w:t xml:space="preserve">учнівські олімпіади з базових дисциплін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CB541D" w:rsidRDefault="00CB541D" w:rsidP="00CB541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CB541D" w:rsidRPr="002D7FCF" w:rsidRDefault="00CB541D" w:rsidP="00CB541D">
            <w:pPr>
              <w:rPr>
                <w:i/>
              </w:rPr>
            </w:pPr>
          </w:p>
        </w:tc>
      </w:tr>
    </w:tbl>
    <w:p w:rsidR="00A15E09" w:rsidRDefault="00A15E09" w:rsidP="00793B79">
      <w:pPr>
        <w:spacing w:line="240" w:lineRule="atLeast"/>
        <w:ind w:right="-1"/>
        <w:rPr>
          <w:b/>
          <w:i/>
          <w:sz w:val="26"/>
          <w:szCs w:val="26"/>
        </w:rPr>
      </w:pPr>
    </w:p>
    <w:p w:rsidR="00956ED1" w:rsidRDefault="00956ED1" w:rsidP="00793B79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36652D" w:rsidP="00793B79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F76B1F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</w:p>
    <w:sectPr w:rsidR="0095446C" w:rsidRPr="009B018B" w:rsidSect="00793B79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44D8"/>
    <w:rsid w:val="00013929"/>
    <w:rsid w:val="00013EB1"/>
    <w:rsid w:val="00014534"/>
    <w:rsid w:val="00043D3F"/>
    <w:rsid w:val="0004682C"/>
    <w:rsid w:val="00050190"/>
    <w:rsid w:val="00052EDF"/>
    <w:rsid w:val="00067D21"/>
    <w:rsid w:val="0007617A"/>
    <w:rsid w:val="000A2FC8"/>
    <w:rsid w:val="000B004A"/>
    <w:rsid w:val="000B0125"/>
    <w:rsid w:val="000B2813"/>
    <w:rsid w:val="000B4A5E"/>
    <w:rsid w:val="000C2063"/>
    <w:rsid w:val="000C74D2"/>
    <w:rsid w:val="000E2FD5"/>
    <w:rsid w:val="00113BAE"/>
    <w:rsid w:val="001163E2"/>
    <w:rsid w:val="001173AC"/>
    <w:rsid w:val="001203CD"/>
    <w:rsid w:val="0012055E"/>
    <w:rsid w:val="00121E65"/>
    <w:rsid w:val="00127DB6"/>
    <w:rsid w:val="00131387"/>
    <w:rsid w:val="001333F7"/>
    <w:rsid w:val="00142868"/>
    <w:rsid w:val="001430AA"/>
    <w:rsid w:val="00145962"/>
    <w:rsid w:val="00154CB2"/>
    <w:rsid w:val="00161E30"/>
    <w:rsid w:val="00171454"/>
    <w:rsid w:val="001726F7"/>
    <w:rsid w:val="001746DC"/>
    <w:rsid w:val="00187E2E"/>
    <w:rsid w:val="001912A1"/>
    <w:rsid w:val="00192B46"/>
    <w:rsid w:val="00194751"/>
    <w:rsid w:val="001949AE"/>
    <w:rsid w:val="001A1D07"/>
    <w:rsid w:val="001C2B5E"/>
    <w:rsid w:val="001C74FC"/>
    <w:rsid w:val="001D1939"/>
    <w:rsid w:val="001D4944"/>
    <w:rsid w:val="001E79B6"/>
    <w:rsid w:val="001F1A6F"/>
    <w:rsid w:val="001F3A31"/>
    <w:rsid w:val="001F4921"/>
    <w:rsid w:val="00203993"/>
    <w:rsid w:val="00203F95"/>
    <w:rsid w:val="00205821"/>
    <w:rsid w:val="00206E16"/>
    <w:rsid w:val="002201B4"/>
    <w:rsid w:val="002344D8"/>
    <w:rsid w:val="002369B1"/>
    <w:rsid w:val="00240928"/>
    <w:rsid w:val="002639C7"/>
    <w:rsid w:val="00264108"/>
    <w:rsid w:val="002650A6"/>
    <w:rsid w:val="00266CED"/>
    <w:rsid w:val="00271493"/>
    <w:rsid w:val="00272328"/>
    <w:rsid w:val="002753F1"/>
    <w:rsid w:val="00276DB9"/>
    <w:rsid w:val="00276F26"/>
    <w:rsid w:val="0028050C"/>
    <w:rsid w:val="00286BEA"/>
    <w:rsid w:val="002A7303"/>
    <w:rsid w:val="002B0F58"/>
    <w:rsid w:val="002B6790"/>
    <w:rsid w:val="002C1970"/>
    <w:rsid w:val="002C3C2C"/>
    <w:rsid w:val="002C77A4"/>
    <w:rsid w:val="002D6600"/>
    <w:rsid w:val="002D6CA3"/>
    <w:rsid w:val="002D7C64"/>
    <w:rsid w:val="002D7FCF"/>
    <w:rsid w:val="002E025A"/>
    <w:rsid w:val="002E060D"/>
    <w:rsid w:val="002E3040"/>
    <w:rsid w:val="0030280D"/>
    <w:rsid w:val="00302EB7"/>
    <w:rsid w:val="00304AE6"/>
    <w:rsid w:val="00305A71"/>
    <w:rsid w:val="00316DFE"/>
    <w:rsid w:val="00317CFD"/>
    <w:rsid w:val="00320DDD"/>
    <w:rsid w:val="003221D6"/>
    <w:rsid w:val="00327BAA"/>
    <w:rsid w:val="00332522"/>
    <w:rsid w:val="003338B6"/>
    <w:rsid w:val="00343733"/>
    <w:rsid w:val="00351FB4"/>
    <w:rsid w:val="00356A7C"/>
    <w:rsid w:val="003570AF"/>
    <w:rsid w:val="00361251"/>
    <w:rsid w:val="00362C04"/>
    <w:rsid w:val="0036652D"/>
    <w:rsid w:val="0037528C"/>
    <w:rsid w:val="00376101"/>
    <w:rsid w:val="00383317"/>
    <w:rsid w:val="00392EEF"/>
    <w:rsid w:val="00395391"/>
    <w:rsid w:val="003A37EF"/>
    <w:rsid w:val="003A543D"/>
    <w:rsid w:val="003A5904"/>
    <w:rsid w:val="003B25FA"/>
    <w:rsid w:val="003B6399"/>
    <w:rsid w:val="003B6F3B"/>
    <w:rsid w:val="003C00B0"/>
    <w:rsid w:val="003C60E7"/>
    <w:rsid w:val="003D020B"/>
    <w:rsid w:val="003E2BE3"/>
    <w:rsid w:val="003F1635"/>
    <w:rsid w:val="003F24E1"/>
    <w:rsid w:val="003F3C18"/>
    <w:rsid w:val="00400FB4"/>
    <w:rsid w:val="00406140"/>
    <w:rsid w:val="004113B1"/>
    <w:rsid w:val="00411755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66D00"/>
    <w:rsid w:val="00475006"/>
    <w:rsid w:val="004773C4"/>
    <w:rsid w:val="004814B6"/>
    <w:rsid w:val="004845C2"/>
    <w:rsid w:val="00496ECA"/>
    <w:rsid w:val="004A182E"/>
    <w:rsid w:val="004A353D"/>
    <w:rsid w:val="004A4B31"/>
    <w:rsid w:val="004B3E47"/>
    <w:rsid w:val="004C0648"/>
    <w:rsid w:val="004C1420"/>
    <w:rsid w:val="004C57B5"/>
    <w:rsid w:val="004D6C60"/>
    <w:rsid w:val="004E2823"/>
    <w:rsid w:val="004F077A"/>
    <w:rsid w:val="00503AAA"/>
    <w:rsid w:val="00503B6B"/>
    <w:rsid w:val="005049D8"/>
    <w:rsid w:val="005058D6"/>
    <w:rsid w:val="005070F5"/>
    <w:rsid w:val="0051064E"/>
    <w:rsid w:val="005134BD"/>
    <w:rsid w:val="00531B18"/>
    <w:rsid w:val="00540509"/>
    <w:rsid w:val="005548E3"/>
    <w:rsid w:val="00563678"/>
    <w:rsid w:val="005836A4"/>
    <w:rsid w:val="00585638"/>
    <w:rsid w:val="00586EA4"/>
    <w:rsid w:val="005954BE"/>
    <w:rsid w:val="005A2885"/>
    <w:rsid w:val="005C7EC0"/>
    <w:rsid w:val="005D4644"/>
    <w:rsid w:val="005E45C6"/>
    <w:rsid w:val="006034AF"/>
    <w:rsid w:val="00611725"/>
    <w:rsid w:val="00621166"/>
    <w:rsid w:val="00631BBE"/>
    <w:rsid w:val="00640D91"/>
    <w:rsid w:val="006434A5"/>
    <w:rsid w:val="006602CE"/>
    <w:rsid w:val="0066072C"/>
    <w:rsid w:val="00663D22"/>
    <w:rsid w:val="0066402C"/>
    <w:rsid w:val="00666E3D"/>
    <w:rsid w:val="00666F82"/>
    <w:rsid w:val="0066726D"/>
    <w:rsid w:val="00667D13"/>
    <w:rsid w:val="0067475D"/>
    <w:rsid w:val="00680479"/>
    <w:rsid w:val="006A4DC2"/>
    <w:rsid w:val="006B0BD3"/>
    <w:rsid w:val="006C62FB"/>
    <w:rsid w:val="006D16B2"/>
    <w:rsid w:val="006D3BB3"/>
    <w:rsid w:val="006D6CAC"/>
    <w:rsid w:val="006E2919"/>
    <w:rsid w:val="006F4778"/>
    <w:rsid w:val="006F7535"/>
    <w:rsid w:val="00701A6D"/>
    <w:rsid w:val="007037B9"/>
    <w:rsid w:val="0070419A"/>
    <w:rsid w:val="00721C83"/>
    <w:rsid w:val="00735513"/>
    <w:rsid w:val="0073644C"/>
    <w:rsid w:val="007450D6"/>
    <w:rsid w:val="00745145"/>
    <w:rsid w:val="00745BCE"/>
    <w:rsid w:val="00752AE8"/>
    <w:rsid w:val="00752C9A"/>
    <w:rsid w:val="00754222"/>
    <w:rsid w:val="00765CB9"/>
    <w:rsid w:val="00766093"/>
    <w:rsid w:val="00766401"/>
    <w:rsid w:val="00770E8F"/>
    <w:rsid w:val="007805DC"/>
    <w:rsid w:val="00783012"/>
    <w:rsid w:val="007911A1"/>
    <w:rsid w:val="00793902"/>
    <w:rsid w:val="00793B79"/>
    <w:rsid w:val="007A2482"/>
    <w:rsid w:val="007A4075"/>
    <w:rsid w:val="007A5397"/>
    <w:rsid w:val="007A6306"/>
    <w:rsid w:val="007B1DCE"/>
    <w:rsid w:val="007B4011"/>
    <w:rsid w:val="007B7003"/>
    <w:rsid w:val="007C18B8"/>
    <w:rsid w:val="007C268C"/>
    <w:rsid w:val="007D0E54"/>
    <w:rsid w:val="007D3A84"/>
    <w:rsid w:val="007D3ACE"/>
    <w:rsid w:val="007D45DA"/>
    <w:rsid w:val="007F600F"/>
    <w:rsid w:val="007F6041"/>
    <w:rsid w:val="007F6B1D"/>
    <w:rsid w:val="007F76DF"/>
    <w:rsid w:val="00807693"/>
    <w:rsid w:val="00810776"/>
    <w:rsid w:val="0081217F"/>
    <w:rsid w:val="008135D9"/>
    <w:rsid w:val="008170BA"/>
    <w:rsid w:val="00820AB1"/>
    <w:rsid w:val="00835AA7"/>
    <w:rsid w:val="00840979"/>
    <w:rsid w:val="00847859"/>
    <w:rsid w:val="00860002"/>
    <w:rsid w:val="00866DF3"/>
    <w:rsid w:val="00866F96"/>
    <w:rsid w:val="008709E5"/>
    <w:rsid w:val="008727EB"/>
    <w:rsid w:val="00882164"/>
    <w:rsid w:val="00883C5E"/>
    <w:rsid w:val="00883D3E"/>
    <w:rsid w:val="00897EA0"/>
    <w:rsid w:val="008A0012"/>
    <w:rsid w:val="008A71CE"/>
    <w:rsid w:val="008B2772"/>
    <w:rsid w:val="008B310A"/>
    <w:rsid w:val="008B598B"/>
    <w:rsid w:val="008D3987"/>
    <w:rsid w:val="008E3A7C"/>
    <w:rsid w:val="008E7566"/>
    <w:rsid w:val="008F2760"/>
    <w:rsid w:val="00902EB4"/>
    <w:rsid w:val="00912D30"/>
    <w:rsid w:val="009447AC"/>
    <w:rsid w:val="00953397"/>
    <w:rsid w:val="0095446C"/>
    <w:rsid w:val="00956ED1"/>
    <w:rsid w:val="0096214A"/>
    <w:rsid w:val="0096524C"/>
    <w:rsid w:val="00965F5B"/>
    <w:rsid w:val="009751EC"/>
    <w:rsid w:val="00985008"/>
    <w:rsid w:val="009875EF"/>
    <w:rsid w:val="00994CEF"/>
    <w:rsid w:val="009A29DB"/>
    <w:rsid w:val="009B018B"/>
    <w:rsid w:val="009B2C01"/>
    <w:rsid w:val="009B6539"/>
    <w:rsid w:val="009C19EE"/>
    <w:rsid w:val="009C776F"/>
    <w:rsid w:val="009D0913"/>
    <w:rsid w:val="009D1DFC"/>
    <w:rsid w:val="009D3DD0"/>
    <w:rsid w:val="009D6E20"/>
    <w:rsid w:val="009F571A"/>
    <w:rsid w:val="009F5B7B"/>
    <w:rsid w:val="00A02336"/>
    <w:rsid w:val="00A03447"/>
    <w:rsid w:val="00A0401E"/>
    <w:rsid w:val="00A065BD"/>
    <w:rsid w:val="00A12B3F"/>
    <w:rsid w:val="00A14060"/>
    <w:rsid w:val="00A15E09"/>
    <w:rsid w:val="00A22933"/>
    <w:rsid w:val="00A252C4"/>
    <w:rsid w:val="00A26FFF"/>
    <w:rsid w:val="00A3454F"/>
    <w:rsid w:val="00A35980"/>
    <w:rsid w:val="00A36D71"/>
    <w:rsid w:val="00A54DDD"/>
    <w:rsid w:val="00A57B59"/>
    <w:rsid w:val="00A57C79"/>
    <w:rsid w:val="00A614FC"/>
    <w:rsid w:val="00A61B3A"/>
    <w:rsid w:val="00A6775D"/>
    <w:rsid w:val="00A77561"/>
    <w:rsid w:val="00A828D1"/>
    <w:rsid w:val="00A90AE3"/>
    <w:rsid w:val="00A94C49"/>
    <w:rsid w:val="00A95EEB"/>
    <w:rsid w:val="00A9763A"/>
    <w:rsid w:val="00AB2DC3"/>
    <w:rsid w:val="00AB44D7"/>
    <w:rsid w:val="00AD71DF"/>
    <w:rsid w:val="00AE2DEE"/>
    <w:rsid w:val="00AF7179"/>
    <w:rsid w:val="00B10D29"/>
    <w:rsid w:val="00B170E2"/>
    <w:rsid w:val="00B260AE"/>
    <w:rsid w:val="00B272AA"/>
    <w:rsid w:val="00B31E69"/>
    <w:rsid w:val="00B37FFA"/>
    <w:rsid w:val="00B40010"/>
    <w:rsid w:val="00B448CA"/>
    <w:rsid w:val="00B528CD"/>
    <w:rsid w:val="00B6033E"/>
    <w:rsid w:val="00B70C84"/>
    <w:rsid w:val="00B7361D"/>
    <w:rsid w:val="00B76A97"/>
    <w:rsid w:val="00B870FF"/>
    <w:rsid w:val="00B97C3D"/>
    <w:rsid w:val="00BB1C5E"/>
    <w:rsid w:val="00BB4DB3"/>
    <w:rsid w:val="00BB65A9"/>
    <w:rsid w:val="00BC22EA"/>
    <w:rsid w:val="00BC6B67"/>
    <w:rsid w:val="00BD24D2"/>
    <w:rsid w:val="00BE030D"/>
    <w:rsid w:val="00BF0C49"/>
    <w:rsid w:val="00BF2C27"/>
    <w:rsid w:val="00BF5F03"/>
    <w:rsid w:val="00BF762A"/>
    <w:rsid w:val="00C02281"/>
    <w:rsid w:val="00C12C81"/>
    <w:rsid w:val="00C17D9F"/>
    <w:rsid w:val="00C2304F"/>
    <w:rsid w:val="00C24925"/>
    <w:rsid w:val="00C340AB"/>
    <w:rsid w:val="00C358ED"/>
    <w:rsid w:val="00C3594C"/>
    <w:rsid w:val="00C40B94"/>
    <w:rsid w:val="00C43450"/>
    <w:rsid w:val="00C46BD8"/>
    <w:rsid w:val="00C549D9"/>
    <w:rsid w:val="00C54DF7"/>
    <w:rsid w:val="00C5517B"/>
    <w:rsid w:val="00C5594F"/>
    <w:rsid w:val="00C57E7F"/>
    <w:rsid w:val="00C62977"/>
    <w:rsid w:val="00C65958"/>
    <w:rsid w:val="00C66A9A"/>
    <w:rsid w:val="00C741A4"/>
    <w:rsid w:val="00C804F5"/>
    <w:rsid w:val="00C8095D"/>
    <w:rsid w:val="00C80AFB"/>
    <w:rsid w:val="00C8309D"/>
    <w:rsid w:val="00C83EC3"/>
    <w:rsid w:val="00C90595"/>
    <w:rsid w:val="00C978DC"/>
    <w:rsid w:val="00CB3EE6"/>
    <w:rsid w:val="00CB541D"/>
    <w:rsid w:val="00CC4CB2"/>
    <w:rsid w:val="00CE2517"/>
    <w:rsid w:val="00CE72BF"/>
    <w:rsid w:val="00CE7979"/>
    <w:rsid w:val="00D01AA7"/>
    <w:rsid w:val="00D111E4"/>
    <w:rsid w:val="00D13901"/>
    <w:rsid w:val="00D13998"/>
    <w:rsid w:val="00D23592"/>
    <w:rsid w:val="00D31E04"/>
    <w:rsid w:val="00D43771"/>
    <w:rsid w:val="00D545F7"/>
    <w:rsid w:val="00D56B01"/>
    <w:rsid w:val="00D74E91"/>
    <w:rsid w:val="00D81A90"/>
    <w:rsid w:val="00D837BF"/>
    <w:rsid w:val="00D863C3"/>
    <w:rsid w:val="00D9347D"/>
    <w:rsid w:val="00D96782"/>
    <w:rsid w:val="00DA5C66"/>
    <w:rsid w:val="00DA7619"/>
    <w:rsid w:val="00DB11F7"/>
    <w:rsid w:val="00DB19F9"/>
    <w:rsid w:val="00DC0045"/>
    <w:rsid w:val="00DE24AB"/>
    <w:rsid w:val="00E00153"/>
    <w:rsid w:val="00E27D61"/>
    <w:rsid w:val="00E31C25"/>
    <w:rsid w:val="00E33096"/>
    <w:rsid w:val="00E3399F"/>
    <w:rsid w:val="00E45090"/>
    <w:rsid w:val="00E56041"/>
    <w:rsid w:val="00E567AE"/>
    <w:rsid w:val="00E652D0"/>
    <w:rsid w:val="00E6548F"/>
    <w:rsid w:val="00E840F3"/>
    <w:rsid w:val="00E86D13"/>
    <w:rsid w:val="00E87B20"/>
    <w:rsid w:val="00E91515"/>
    <w:rsid w:val="00E9346A"/>
    <w:rsid w:val="00EA0483"/>
    <w:rsid w:val="00EA294A"/>
    <w:rsid w:val="00EB0F67"/>
    <w:rsid w:val="00EB340D"/>
    <w:rsid w:val="00EB662D"/>
    <w:rsid w:val="00EC0FA0"/>
    <w:rsid w:val="00EC272B"/>
    <w:rsid w:val="00EC5B20"/>
    <w:rsid w:val="00EC644B"/>
    <w:rsid w:val="00ED157D"/>
    <w:rsid w:val="00EE5C23"/>
    <w:rsid w:val="00EF3FB4"/>
    <w:rsid w:val="00EF5AE4"/>
    <w:rsid w:val="00EF7756"/>
    <w:rsid w:val="00EF78A0"/>
    <w:rsid w:val="00F022AF"/>
    <w:rsid w:val="00F05B8C"/>
    <w:rsid w:val="00F06059"/>
    <w:rsid w:val="00F12136"/>
    <w:rsid w:val="00F24182"/>
    <w:rsid w:val="00F260ED"/>
    <w:rsid w:val="00F27485"/>
    <w:rsid w:val="00F32689"/>
    <w:rsid w:val="00F37BFA"/>
    <w:rsid w:val="00F40E8D"/>
    <w:rsid w:val="00F450E3"/>
    <w:rsid w:val="00F45FBC"/>
    <w:rsid w:val="00F552BE"/>
    <w:rsid w:val="00F61116"/>
    <w:rsid w:val="00F73910"/>
    <w:rsid w:val="00F76B1F"/>
    <w:rsid w:val="00F87337"/>
    <w:rsid w:val="00F9544E"/>
    <w:rsid w:val="00F95571"/>
    <w:rsid w:val="00F96758"/>
    <w:rsid w:val="00FA2F44"/>
    <w:rsid w:val="00FA680D"/>
    <w:rsid w:val="00FB4F25"/>
    <w:rsid w:val="00FC3827"/>
    <w:rsid w:val="00FC63F7"/>
    <w:rsid w:val="00FD7443"/>
    <w:rsid w:val="00FE0A91"/>
    <w:rsid w:val="00FF6D4D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5">
    <w:name w:val="Hyperlink"/>
    <w:basedOn w:val="a0"/>
    <w:uiPriority w:val="99"/>
    <w:unhideWhenUsed/>
    <w:rsid w:val="007D3A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E659-D49B-4D18-90AE-9FF7E7032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8</cp:revision>
  <cp:lastPrinted>2019-12-13T12:40:00Z</cp:lastPrinted>
  <dcterms:created xsi:type="dcterms:W3CDTF">2020-02-06T08:18:00Z</dcterms:created>
  <dcterms:modified xsi:type="dcterms:W3CDTF">2020-02-06T09:58:00Z</dcterms:modified>
</cp:coreProperties>
</file>